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D972" w14:textId="0A166258" w:rsidR="0015147F" w:rsidRDefault="00730A7A">
      <w:r>
        <w:t>Códigos creados con Gemini</w:t>
      </w:r>
    </w:p>
    <w:p w14:paraId="713EC6E2" w14:textId="77777777" w:rsidR="00730A7A" w:rsidRDefault="00730A7A"/>
    <w:sectPr w:rsidR="00730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66"/>
    <w:rsid w:val="0015147F"/>
    <w:rsid w:val="00157C66"/>
    <w:rsid w:val="00730A7A"/>
    <w:rsid w:val="00E564BD"/>
    <w:rsid w:val="00E63B01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7B0A"/>
  <w15:chartTrackingRefBased/>
  <w15:docId w15:val="{0FB09F65-3292-4919-BA3A-7BD5175C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7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7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7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7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7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7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7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7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7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7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7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7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7C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7C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7C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7C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7C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7C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7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7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7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7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7C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7C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7C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7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7C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7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2026-03-08T21:16:00Z</dcterms:created>
  <dcterms:modified xsi:type="dcterms:W3CDTF">2026-03-08T21:16:00Z</dcterms:modified>
</cp:coreProperties>
</file>